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A4219" w14:textId="77777777" w:rsidR="00036399" w:rsidRDefault="009735E9">
      <w:pPr>
        <w:spacing w:before="168" w:line="247" w:lineRule="auto"/>
        <w:ind w:left="282" w:right="283"/>
        <w:rPr>
          <w:b/>
          <w:sz w:val="16"/>
        </w:rPr>
      </w:pPr>
      <w:r>
        <w:rPr>
          <w:b/>
          <w:w w:val="105"/>
          <w:sz w:val="16"/>
        </w:rPr>
        <w:t>Declarația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propria răspundere care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se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depune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conform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prevederilor art. 93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alin. (4), art. 262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alin. (1)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lit. m) și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art. 269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alin. (16) din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Legea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nr.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169/2026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privind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Codul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Amenajării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Teritoriului,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Urbanismului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și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Construcțiilor</w:t>
      </w:r>
    </w:p>
    <w:p w14:paraId="2B869E3D" w14:textId="77777777" w:rsidR="00036399" w:rsidRDefault="00036399">
      <w:pPr>
        <w:spacing w:before="3"/>
        <w:rPr>
          <w:b/>
          <w:sz w:val="13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671A3677" w14:textId="77777777">
        <w:trPr>
          <w:trHeight w:val="494"/>
        </w:trPr>
        <w:tc>
          <w:tcPr>
            <w:tcW w:w="1558" w:type="dxa"/>
            <w:vMerge w:val="restart"/>
          </w:tcPr>
          <w:p w14:paraId="667145E0" w14:textId="5131B597" w:rsidR="00036399" w:rsidRDefault="00D1221C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09C34512" wp14:editId="7918E611">
                  <wp:simplePos x="0" y="0"/>
                  <wp:positionH relativeFrom="column">
                    <wp:posOffset>19979</wp:posOffset>
                  </wp:positionH>
                  <wp:positionV relativeFrom="paragraph">
                    <wp:posOffset>7235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229299AA" w14:textId="57900FC5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6D1DC8D3" w14:textId="5762DB70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2AAE3E17" w14:textId="77777777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7990C082" w14:textId="77777777" w:rsidR="00036399" w:rsidRDefault="00036399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4136385B" w14:textId="2987937C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730A14D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581CE215" w14:textId="690FCEDA" w:rsidR="00274B73" w:rsidRDefault="00274B73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57DAB96A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3A85037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182AF54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1B1A37C8" w14:textId="14B43C89" w:rsidR="00274B73" w:rsidRDefault="00274B73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705FD68A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D07F577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945282B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560CDE4" w14:textId="0FD3E25D" w:rsidR="00274B73" w:rsidRDefault="00274B73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DC780D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E767D10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28251624" w14:textId="77777777" w:rsidR="00274B73" w:rsidRPr="00CA58D7" w:rsidRDefault="00274B73" w:rsidP="00274B73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Str. </w:t>
            </w:r>
            <w:proofErr w:type="spellStart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Primariei</w:t>
            </w:r>
            <w:proofErr w:type="spellEnd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31CF1D13" w14:textId="77777777" w:rsidR="00274B73" w:rsidRPr="00CA58D7" w:rsidRDefault="00274B73" w:rsidP="00274B73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49A5955C" w14:textId="719B4302" w:rsidR="00274B73" w:rsidRDefault="00274B73" w:rsidP="00274B7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06349838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7B67075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D0509F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</w:t>
            </w:r>
          </w:p>
        </w:tc>
        <w:tc>
          <w:tcPr>
            <w:tcW w:w="3116" w:type="dxa"/>
            <w:shd w:val="clear" w:color="auto" w:fill="EFEFEF"/>
          </w:tcPr>
          <w:p w14:paraId="655B9A2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UAT</w:t>
            </w:r>
          </w:p>
        </w:tc>
      </w:tr>
      <w:tr w:rsidR="00036399" w14:paraId="2C7B7737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2AC0409C" w14:textId="77777777" w:rsidR="00036399" w:rsidRDefault="009735E9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17994AF4" w14:textId="77777777" w:rsidR="00036399" w:rsidRDefault="00036399">
      <w:pPr>
        <w:spacing w:before="70"/>
        <w:rPr>
          <w:b/>
          <w:sz w:val="16"/>
        </w:rPr>
      </w:pPr>
    </w:p>
    <w:p w14:paraId="6EDD418A" w14:textId="77777777" w:rsidR="00036399" w:rsidRDefault="009735E9">
      <w:pPr>
        <w:pStyle w:val="Titlu3"/>
        <w:spacing w:before="0"/>
      </w:pPr>
      <w:r>
        <w:t xml:space="preserve">DECLARAȚIE PE PROPRIA </w:t>
      </w:r>
      <w:r>
        <w:rPr>
          <w:spacing w:val="-2"/>
        </w:rPr>
        <w:t>RĂSPUNDERE</w:t>
      </w:r>
    </w:p>
    <w:p w14:paraId="39282F3D" w14:textId="77777777" w:rsidR="00036399" w:rsidRDefault="009735E9">
      <w:pPr>
        <w:spacing w:before="44" w:line="244" w:lineRule="auto"/>
        <w:ind w:left="347" w:right="349"/>
        <w:jc w:val="center"/>
        <w:rPr>
          <w:sz w:val="18"/>
        </w:rPr>
      </w:pPr>
      <w:r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14:paraId="55A90469" w14:textId="77777777" w:rsidR="00036399" w:rsidRDefault="00036399">
      <w:pPr>
        <w:spacing w:before="58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39EA683E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01B1466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5E40C9CC" w14:textId="77777777">
        <w:trPr>
          <w:trHeight w:val="494"/>
        </w:trPr>
        <w:tc>
          <w:tcPr>
            <w:tcW w:w="5454" w:type="dxa"/>
            <w:gridSpan w:val="5"/>
          </w:tcPr>
          <w:p w14:paraId="70ADEE8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5BA4D9B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390A813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68A772A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7BB7A429" w14:textId="77777777">
        <w:trPr>
          <w:trHeight w:val="494"/>
        </w:trPr>
        <w:tc>
          <w:tcPr>
            <w:tcW w:w="1558" w:type="dxa"/>
          </w:tcPr>
          <w:p w14:paraId="630BF7A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D29290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F18879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B16FB6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5D17169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F21C1DD" w14:textId="77777777" w:rsidR="00036399" w:rsidRDefault="009735E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223D4134" w14:textId="77777777">
        <w:trPr>
          <w:trHeight w:val="494"/>
        </w:trPr>
        <w:tc>
          <w:tcPr>
            <w:tcW w:w="3117" w:type="dxa"/>
            <w:gridSpan w:val="2"/>
          </w:tcPr>
          <w:p w14:paraId="59CBBBB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7ED08C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B77E94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081679D3" w14:textId="77777777">
        <w:trPr>
          <w:trHeight w:val="495"/>
        </w:trPr>
        <w:tc>
          <w:tcPr>
            <w:tcW w:w="3117" w:type="dxa"/>
            <w:gridSpan w:val="2"/>
          </w:tcPr>
          <w:p w14:paraId="22FB3DC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B7D1B7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9934B7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2C4018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47A9ED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F2B491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A9F9B5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479C1FCA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14C4FBE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47196713" w14:textId="77777777">
        <w:trPr>
          <w:trHeight w:val="495"/>
        </w:trPr>
        <w:tc>
          <w:tcPr>
            <w:tcW w:w="3896" w:type="dxa"/>
            <w:gridSpan w:val="3"/>
          </w:tcPr>
          <w:p w14:paraId="4B7C543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BB76E8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6399" w14:paraId="308DDBF9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49418F2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6399" w14:paraId="63C23133" w14:textId="77777777">
        <w:trPr>
          <w:trHeight w:val="495"/>
        </w:trPr>
        <w:tc>
          <w:tcPr>
            <w:tcW w:w="6233" w:type="dxa"/>
            <w:gridSpan w:val="6"/>
          </w:tcPr>
          <w:p w14:paraId="4D3CB40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2CD4335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2BE64BE4" w14:textId="77777777" w:rsidR="00036399" w:rsidRDefault="00036399">
      <w:pPr>
        <w:spacing w:before="5"/>
        <w:rPr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036399" w14:paraId="685904E9" w14:textId="77777777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3CFA45EA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BENEFICIAR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036399" w14:paraId="7FF40581" w14:textId="77777777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3A1E55DB" w14:textId="77777777" w:rsidR="00036399" w:rsidRDefault="009735E9">
            <w:pPr>
              <w:pStyle w:val="TableParagraph"/>
              <w:numPr>
                <w:ilvl w:val="0"/>
                <w:numId w:val="89"/>
              </w:numPr>
              <w:tabs>
                <w:tab w:val="left" w:pos="276"/>
              </w:tabs>
              <w:spacing w:before="6" w:line="247" w:lineRule="auto"/>
              <w:ind w:right="329" w:firstLine="0"/>
              <w:rPr>
                <w:sz w:val="15"/>
              </w:rPr>
            </w:pPr>
            <w:r>
              <w:rPr>
                <w:w w:val="105"/>
                <w:sz w:val="15"/>
              </w:rPr>
              <w:t>Documentației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analizarea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promovarea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având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denumirea:</w:t>
            </w:r>
          </w:p>
          <w:p w14:paraId="38D08C06" w14:textId="77777777" w:rsidR="00036399" w:rsidRDefault="009735E9">
            <w:pPr>
              <w:pStyle w:val="TableParagraph"/>
              <w:spacing w:before="0" w:line="172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33989760" w14:textId="77777777" w:rsidR="00036399" w:rsidRDefault="009735E9">
            <w:pPr>
              <w:pStyle w:val="TableParagraph"/>
              <w:numPr>
                <w:ilvl w:val="0"/>
                <w:numId w:val="89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Investiției,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036399" w14:paraId="06E068C7" w14:textId="77777777">
        <w:trPr>
          <w:trHeight w:val="504"/>
        </w:trPr>
        <w:tc>
          <w:tcPr>
            <w:tcW w:w="9348" w:type="dxa"/>
            <w:gridSpan w:val="7"/>
          </w:tcPr>
          <w:p w14:paraId="4F841894" w14:textId="77777777" w:rsidR="00036399" w:rsidRDefault="00036399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19AFC334" w14:textId="77777777" w:rsidR="00036399" w:rsidRDefault="009735E9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635B103E" wp14:editId="378B0200">
                      <wp:extent cx="5840095" cy="8890"/>
                      <wp:effectExtent l="9525" t="0" r="0" b="635"/>
                      <wp:docPr id="137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395D92" id="Group 13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">
                      <v:shape id="Graphic 13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36399" w14:paraId="5F4CB715" w14:textId="77777777">
        <w:trPr>
          <w:trHeight w:val="493"/>
        </w:trPr>
        <w:tc>
          <w:tcPr>
            <w:tcW w:w="3116" w:type="dxa"/>
          </w:tcPr>
          <w:p w14:paraId="6A20475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baza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14:paraId="735D1B5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 w14:paraId="55EF7AF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036399" w14:paraId="53329052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1D1895AB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având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(teren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în:</w:t>
            </w:r>
          </w:p>
        </w:tc>
      </w:tr>
      <w:tr w:rsidR="00036399" w14:paraId="25865523" w14:textId="77777777">
        <w:trPr>
          <w:trHeight w:val="493"/>
        </w:trPr>
        <w:tc>
          <w:tcPr>
            <w:tcW w:w="3116" w:type="dxa"/>
          </w:tcPr>
          <w:p w14:paraId="55D7736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573198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BA7F59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34FB0613" w14:textId="77777777">
        <w:trPr>
          <w:trHeight w:val="494"/>
        </w:trPr>
        <w:tc>
          <w:tcPr>
            <w:tcW w:w="3116" w:type="dxa"/>
          </w:tcPr>
          <w:p w14:paraId="2D7CF61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DFA543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77D4C6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CE8A20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39D7AC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B7CFF8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56313C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4253424F" w14:textId="77777777">
        <w:trPr>
          <w:trHeight w:val="495"/>
        </w:trPr>
        <w:tc>
          <w:tcPr>
            <w:tcW w:w="4674" w:type="dxa"/>
            <w:gridSpan w:val="3"/>
          </w:tcPr>
          <w:p w14:paraId="1D24CAA4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 w14:paraId="277EB0D9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0F23A380" w14:textId="77777777" w:rsidR="00036399" w:rsidRDefault="00036399">
      <w:pPr>
        <w:spacing w:before="58"/>
        <w:rPr>
          <w:sz w:val="2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7ED8738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5440DF6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DECLAR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PROPRIE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RĂSPUNDERE</w:t>
            </w:r>
          </w:p>
        </w:tc>
      </w:tr>
      <w:tr w:rsidR="00036399" w14:paraId="70E35D4C" w14:textId="77777777">
        <w:trPr>
          <w:trHeight w:val="721"/>
        </w:trPr>
        <w:tc>
          <w:tcPr>
            <w:tcW w:w="9348" w:type="dxa"/>
          </w:tcPr>
          <w:p w14:paraId="50D3ED3C" w14:textId="77777777" w:rsidR="00036399" w:rsidRDefault="009735E9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aplicate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completările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ulterioare,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tabelul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jos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depusă, conform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legislației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vigoare,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vederea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acestora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</w:p>
          <w:p w14:paraId="6D40FAD3" w14:textId="77777777" w:rsidR="00036399" w:rsidRDefault="009735E9">
            <w:pPr>
              <w:pStyle w:val="TableParagraph"/>
              <w:spacing w:before="0" w:line="161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Amenajării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nu au fost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primite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emitent /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 w:rsidR="00036399" w14:paraId="6F5AA22C" w14:textId="77777777">
        <w:trPr>
          <w:trHeight w:val="205"/>
        </w:trPr>
        <w:tc>
          <w:tcPr>
            <w:tcW w:w="9348" w:type="dxa"/>
          </w:tcPr>
          <w:p w14:paraId="5D7F1522" w14:textId="77777777" w:rsidR="00036399" w:rsidRDefault="009735E9">
            <w:pPr>
              <w:pStyle w:val="TableParagraph"/>
              <w:numPr>
                <w:ilvl w:val="0"/>
                <w:numId w:val="88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modificare</w:t>
            </w:r>
          </w:p>
        </w:tc>
      </w:tr>
      <w:tr w:rsidR="00036399" w14:paraId="102F05A2" w14:textId="77777777">
        <w:trPr>
          <w:trHeight w:val="206"/>
        </w:trPr>
        <w:tc>
          <w:tcPr>
            <w:tcW w:w="9348" w:type="dxa"/>
          </w:tcPr>
          <w:p w14:paraId="030C769D" w14:textId="77777777" w:rsidR="00036399" w:rsidRDefault="009735E9">
            <w:pPr>
              <w:pStyle w:val="TableParagraph"/>
              <w:numPr>
                <w:ilvl w:val="0"/>
                <w:numId w:val="8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niciun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condiții</w:t>
            </w:r>
          </w:p>
        </w:tc>
      </w:tr>
      <w:tr w:rsidR="00036399" w14:paraId="1B545D4A" w14:textId="77777777">
        <w:trPr>
          <w:trHeight w:val="206"/>
        </w:trPr>
        <w:tc>
          <w:tcPr>
            <w:tcW w:w="9348" w:type="dxa"/>
          </w:tcPr>
          <w:p w14:paraId="76F7CBDA" w14:textId="77777777" w:rsidR="00036399" w:rsidRDefault="009735E9">
            <w:pPr>
              <w:pStyle w:val="TableParagraph"/>
              <w:numPr>
                <w:ilvl w:val="0"/>
                <w:numId w:val="8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respingere</w:t>
            </w:r>
          </w:p>
        </w:tc>
      </w:tr>
      <w:tr w:rsidR="00036399" w14:paraId="5DFE0C19" w14:textId="77777777">
        <w:trPr>
          <w:trHeight w:val="317"/>
        </w:trPr>
        <w:tc>
          <w:tcPr>
            <w:tcW w:w="9348" w:type="dxa"/>
            <w:shd w:val="clear" w:color="auto" w:fill="F4F4F4"/>
          </w:tcPr>
          <w:p w14:paraId="0E8B935D" w14:textId="77777777" w:rsidR="00656744" w:rsidRDefault="009735E9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Anexez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doveditoare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primită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modificare, nu a fost eliberat aviz / acord cu sau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fără condiții ori nu a fost eliberată adresa de respingere, după caz, respectiv pentru:</w:t>
            </w:r>
          </w:p>
          <w:p w14:paraId="1BA10219" w14:textId="77777777" w:rsidR="00656744" w:rsidRPr="00656744" w:rsidRDefault="00656744" w:rsidP="00656744"/>
          <w:p w14:paraId="0ADA2C1D" w14:textId="77777777" w:rsidR="00656744" w:rsidRPr="00656744" w:rsidRDefault="00656744" w:rsidP="00656744"/>
          <w:p w14:paraId="6EDAFC65" w14:textId="77777777" w:rsidR="00656744" w:rsidRPr="00656744" w:rsidRDefault="00656744" w:rsidP="00656744"/>
          <w:p w14:paraId="6211A0CE" w14:textId="77777777" w:rsidR="00656744" w:rsidRPr="00656744" w:rsidRDefault="00656744" w:rsidP="00656744"/>
          <w:p w14:paraId="5952F140" w14:textId="77777777" w:rsidR="00036399" w:rsidRPr="00656744" w:rsidRDefault="00036399" w:rsidP="00656744"/>
        </w:tc>
      </w:tr>
    </w:tbl>
    <w:p w14:paraId="762311D7" w14:textId="77777777" w:rsidR="00036399" w:rsidRDefault="00036399">
      <w:pPr>
        <w:pStyle w:val="TableParagraph"/>
        <w:spacing w:line="158" w:lineRule="exact"/>
        <w:rPr>
          <w:sz w:val="14"/>
        </w:rPr>
        <w:sectPr w:rsidR="00036399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620" w:right="992" w:bottom="640" w:left="992" w:header="211" w:footer="455" w:gutter="0"/>
          <w:pgNumType w:start="22"/>
          <w:cols w:space="720"/>
        </w:sectPr>
      </w:pPr>
    </w:p>
    <w:p w14:paraId="3A70617D" w14:textId="77777777" w:rsidR="00036399" w:rsidRDefault="00036399">
      <w:pPr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"/>
        <w:gridCol w:w="1558"/>
        <w:gridCol w:w="2336"/>
        <w:gridCol w:w="1557"/>
        <w:gridCol w:w="1559"/>
        <w:gridCol w:w="1557"/>
      </w:tblGrid>
      <w:tr w:rsidR="00036399" w14:paraId="5BC9527A" w14:textId="77777777">
        <w:trPr>
          <w:trHeight w:val="199"/>
        </w:trPr>
        <w:tc>
          <w:tcPr>
            <w:tcW w:w="9346" w:type="dxa"/>
            <w:gridSpan w:val="6"/>
            <w:shd w:val="clear" w:color="auto" w:fill="F4F4F4"/>
          </w:tcPr>
          <w:p w14:paraId="0458BFF8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AVIZELE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INVOCĂ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APROBAREA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TACITĂ</w:t>
            </w:r>
          </w:p>
        </w:tc>
      </w:tr>
      <w:tr w:rsidR="00036399" w14:paraId="40762F60" w14:textId="77777777">
        <w:trPr>
          <w:trHeight w:val="502"/>
        </w:trPr>
        <w:tc>
          <w:tcPr>
            <w:tcW w:w="779" w:type="dxa"/>
          </w:tcPr>
          <w:p w14:paraId="556DF3C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 w14:paraId="762EE55F" w14:textId="77777777" w:rsidR="00036399" w:rsidRDefault="009735E9">
            <w:pPr>
              <w:pStyle w:val="TableParagraph"/>
              <w:spacing w:line="249" w:lineRule="auto"/>
              <w:ind w:right="43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acordul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 w14:paraId="00226EEB" w14:textId="77777777" w:rsidR="00036399" w:rsidRDefault="009735E9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entitatea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s-a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 w14:paraId="4405D528" w14:textId="77777777" w:rsidR="00036399" w:rsidRDefault="009735E9">
            <w:pPr>
              <w:pStyle w:val="TableParagraph"/>
              <w:spacing w:line="249" w:lineRule="auto"/>
              <w:ind w:left="105" w:right="8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 și 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 w14:paraId="2ECF4AAE" w14:textId="77777777" w:rsidR="00036399" w:rsidRDefault="009735E9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depunere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răspuns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557" w:type="dxa"/>
          </w:tcPr>
          <w:p w14:paraId="6170D3B2" w14:textId="77777777" w:rsidR="00036399" w:rsidRDefault="009735E9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împlinirii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termenului</w:t>
            </w:r>
          </w:p>
        </w:tc>
      </w:tr>
      <w:tr w:rsidR="00036399" w14:paraId="5D00EB44" w14:textId="77777777">
        <w:trPr>
          <w:trHeight w:val="493"/>
        </w:trPr>
        <w:tc>
          <w:tcPr>
            <w:tcW w:w="779" w:type="dxa"/>
          </w:tcPr>
          <w:p w14:paraId="11045C4E" w14:textId="77777777" w:rsidR="00036399" w:rsidRDefault="009735E9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 w14:paraId="6F55DB6C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4BCFBC30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7B736450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14DC39F7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5FA87798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32D8FB07" w14:textId="77777777">
        <w:trPr>
          <w:trHeight w:val="495"/>
        </w:trPr>
        <w:tc>
          <w:tcPr>
            <w:tcW w:w="779" w:type="dxa"/>
          </w:tcPr>
          <w:p w14:paraId="074E82DF" w14:textId="77777777" w:rsidR="00036399" w:rsidRDefault="009735E9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 w14:paraId="69FF5F74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04FDD90F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197CC7DA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630BC0E6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54F41510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3B1BE90A" w14:textId="77777777">
        <w:trPr>
          <w:trHeight w:val="494"/>
        </w:trPr>
        <w:tc>
          <w:tcPr>
            <w:tcW w:w="779" w:type="dxa"/>
          </w:tcPr>
          <w:p w14:paraId="49230AD1" w14:textId="77777777" w:rsidR="00036399" w:rsidRDefault="009735E9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 w14:paraId="6062D482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4A7F5E3C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134F09ED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A3C92AD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60D3DEEC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7D7810B2" w14:textId="77777777">
        <w:trPr>
          <w:trHeight w:val="495"/>
        </w:trPr>
        <w:tc>
          <w:tcPr>
            <w:tcW w:w="779" w:type="dxa"/>
          </w:tcPr>
          <w:p w14:paraId="38C7EE4A" w14:textId="77777777" w:rsidR="00036399" w:rsidRDefault="009735E9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 w14:paraId="690D5590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3F98567F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523B102A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3EE806C8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6658F33B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02257CF2" w14:textId="77777777" w:rsidR="00036399" w:rsidRDefault="00036399">
      <w:pPr>
        <w:spacing w:before="3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05BE71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3370230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ASUMAREA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RĂSPUNDERII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CONSIMȚĂMÂNTUL</w:t>
            </w:r>
          </w:p>
        </w:tc>
      </w:tr>
      <w:tr w:rsidR="00036399" w14:paraId="13C53FC3" w14:textId="77777777">
        <w:trPr>
          <w:trHeight w:val="900"/>
        </w:trPr>
        <w:tc>
          <w:tcPr>
            <w:tcW w:w="9348" w:type="dxa"/>
          </w:tcPr>
          <w:p w14:paraId="00BC8339" w14:textId="77777777" w:rsidR="00036399" w:rsidRDefault="009735E9">
            <w:pPr>
              <w:pStyle w:val="TableParagraph"/>
              <w:spacing w:before="0" w:line="235" w:lineRule="auto"/>
              <w:ind w:right="58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cunoscând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înscrise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anexate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corecte,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complete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perfect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înțeleg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invocarea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fața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 instituții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urmare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procedurii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tacite,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omițând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știință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răspunsului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ori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 notificării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primite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cadrul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emitere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acordurilor,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reprezintă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</w:p>
          <w:p w14:paraId="5B02C17A" w14:textId="77777777" w:rsidR="00036399" w:rsidRDefault="009735E9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pedepsește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z w:val="16"/>
              </w:rPr>
              <w:t>conform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legii.</w:t>
            </w:r>
          </w:p>
        </w:tc>
      </w:tr>
      <w:tr w:rsidR="00036399" w14:paraId="158A58AC" w14:textId="77777777">
        <w:trPr>
          <w:trHeight w:val="1271"/>
        </w:trPr>
        <w:tc>
          <w:tcPr>
            <w:tcW w:w="9348" w:type="dxa"/>
            <w:shd w:val="clear" w:color="auto" w:fill="F4F4F4"/>
          </w:tcPr>
          <w:p w14:paraId="112BE400" w14:textId="77777777" w:rsidR="00036399" w:rsidRDefault="009735E9">
            <w:pPr>
              <w:pStyle w:val="TableParagraph"/>
              <w:tabs>
                <w:tab w:val="left" w:leader="dot" w:pos="4637"/>
              </w:tabs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Sunt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prelucreze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</w:p>
          <w:p w14:paraId="5BD68467" w14:textId="77777777" w:rsidR="00036399" w:rsidRDefault="009735E9">
            <w:pPr>
              <w:pStyle w:val="TableParagraph"/>
              <w:spacing w:before="0" w:line="237" w:lineRule="auto"/>
              <w:ind w:right="144"/>
              <w:rPr>
                <w:sz w:val="14"/>
              </w:rPr>
            </w:pPr>
            <w:r>
              <w:rPr>
                <w:w w:val="105"/>
                <w:sz w:val="14"/>
              </w:rPr>
              <w:t>Regulamentului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(UE)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679/2016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persoanelor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fizice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libera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circulație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acestor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 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abrogare a Directivei 95/46/CE (Regulamentul general privind protecția datelor) — GDPR. Temeiul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juridic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 prelucrării acestor date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subsemnatului.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furnizarea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 w14:paraId="4FA24A4B" w14:textId="77777777" w:rsidR="00036399" w:rsidRDefault="009735E9">
            <w:pPr>
              <w:pStyle w:val="TableParagraph"/>
              <w:tabs>
                <w:tab w:val="left" w:leader="dot" w:pos="3452"/>
              </w:tabs>
              <w:spacing w:before="0" w:line="156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spacing w:val="-2"/>
                <w:w w:val="105"/>
                <w:sz w:val="14"/>
              </w:rPr>
              <w:t>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conform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GDPR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drepturile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persoanelor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vizate.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caracter</w:t>
            </w:r>
          </w:p>
          <w:p w14:paraId="20090826" w14:textId="77777777" w:rsidR="00036399" w:rsidRDefault="009735E9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stocate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îndeplinirii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scopului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plus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termenele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arhivare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dispozițiile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 w:rsidR="00036399" w14:paraId="650041C9" w14:textId="77777777">
        <w:trPr>
          <w:trHeight w:val="178"/>
        </w:trPr>
        <w:tc>
          <w:tcPr>
            <w:tcW w:w="9348" w:type="dxa"/>
          </w:tcPr>
          <w:p w14:paraId="7778812B" w14:textId="77777777" w:rsidR="00036399" w:rsidRDefault="009735E9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înțeles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această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declarație de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consimțământ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acord 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prelucrarea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caracter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 w14:paraId="55E89CE7" w14:textId="77777777" w:rsidR="00036399" w:rsidRDefault="00036399">
      <w:pPr>
        <w:spacing w:before="4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19148455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7D81E70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6636F93F" w14:textId="77777777">
        <w:trPr>
          <w:trHeight w:val="493"/>
        </w:trPr>
        <w:tc>
          <w:tcPr>
            <w:tcW w:w="1558" w:type="dxa"/>
          </w:tcPr>
          <w:p w14:paraId="43257BF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0113FF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00D0D2E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604DB39" w14:textId="77777777" w:rsidR="009735E9" w:rsidRDefault="009735E9" w:rsidP="00656744">
      <w:pPr>
        <w:spacing w:before="4"/>
      </w:pPr>
    </w:p>
    <w:sectPr w:rsidR="009735E9" w:rsidSect="00656744">
      <w:headerReference w:type="even" r:id="rId12"/>
      <w:footerReference w:type="even" r:id="rId13"/>
      <w:pgSz w:w="11900" w:h="16840"/>
      <w:pgMar w:top="620" w:right="992" w:bottom="640" w:left="992" w:header="211" w:footer="455" w:gutter="0"/>
      <w:pgNumType w:start="2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33B34" w14:textId="77777777" w:rsidR="00150F16" w:rsidRDefault="00150F16">
      <w:r>
        <w:separator/>
      </w:r>
    </w:p>
  </w:endnote>
  <w:endnote w:type="continuationSeparator" w:id="0">
    <w:p w14:paraId="0288FAAC" w14:textId="77777777" w:rsidR="00150F16" w:rsidRDefault="00150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31353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86240" behindDoc="1" locked="0" layoutInCell="1" allowOverlap="1" wp14:anchorId="2E77CEE2" wp14:editId="45488267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862C2B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77CEE2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26" type="#_x0000_t202" style="position:absolute;margin-left:62.75pt;margin-top:808.25pt;width:70.65pt;height:11.8pt;z-index:-2113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" filled="f" stroked="f">
              <v:textbox inset="0,0,0,0">
                <w:txbxContent>
                  <w:p w14:paraId="63862C2B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86752" behindDoc="1" locked="0" layoutInCell="1" allowOverlap="1" wp14:anchorId="09BF7C24" wp14:editId="120A38F0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B79641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BF7C24" id="Textbox 134" o:spid="_x0000_s1027" type="#_x0000_t202" style="position:absolute;margin-left:269.05pt;margin-top:808.25pt;width:43.5pt;height:11.8pt;z-index:-2112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" filled="f" stroked="f">
              <v:textbox inset="0,0,0,0">
                <w:txbxContent>
                  <w:p w14:paraId="59B79641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AAC1F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87264" behindDoc="1" locked="0" layoutInCell="1" allowOverlap="1" wp14:anchorId="2D370A15" wp14:editId="338A98A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D2E472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370A15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28" type="#_x0000_t202" style="position:absolute;margin-left:62.75pt;margin-top:808.25pt;width:70.65pt;height:11.8pt;z-index:-211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" filled="f" stroked="f">
              <v:textbox inset="0,0,0,0">
                <w:txbxContent>
                  <w:p w14:paraId="35D2E472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87776" behindDoc="1" locked="0" layoutInCell="1" allowOverlap="1" wp14:anchorId="670E1986" wp14:editId="22F61CFF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4572B3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0E1986" id="Textbox 136" o:spid="_x0000_s1029" type="#_x0000_t202" style="position:absolute;margin-left:269.05pt;margin-top:808.25pt;width:43.5pt;height:11.8pt;z-index:-211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" filled="f" stroked="f">
              <v:textbox inset="0,0,0,0">
                <w:txbxContent>
                  <w:p w14:paraId="764572B3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6EB9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19168" behindDoc="1" locked="0" layoutInCell="1" allowOverlap="1" wp14:anchorId="56C32B04" wp14:editId="18562421">
              <wp:simplePos x="0" y="0"/>
              <wp:positionH relativeFrom="page">
                <wp:posOffset>793488</wp:posOffset>
              </wp:positionH>
              <wp:positionV relativeFrom="page">
                <wp:posOffset>10262441</wp:posOffset>
              </wp:positionV>
              <wp:extent cx="1005084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084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908039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</w:t>
                          </w:r>
                          <w:r w:rsidR="00656744" w:rsidRPr="00656744"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</w:t>
                          </w:r>
                          <w:r w:rsidR="00656744">
                            <w:rPr>
                              <w:color w:val="585858"/>
                              <w:w w:val="105"/>
                              <w:sz w:val="14"/>
                            </w:rPr>
                            <w:t>A_03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C32B04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30" type="#_x0000_t202" style="position:absolute;margin-left:62.5pt;margin-top:808.05pt;width:79.15pt;height:11.8pt;z-index:-251597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" filled="f" stroked="f">
              <v:textbox inset="0,0,0,0">
                <w:txbxContent>
                  <w:p w14:paraId="0D908039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</w:t>
                    </w:r>
                    <w:r w:rsidR="00656744" w:rsidRPr="00656744">
                      <w:rPr>
                        <w:color w:val="585858"/>
                        <w:w w:val="105"/>
                        <w:sz w:val="14"/>
                      </w:rPr>
                      <w:t xml:space="preserve"> </w:t>
                    </w:r>
                    <w:r w:rsidR="00656744">
                      <w:rPr>
                        <w:color w:val="585858"/>
                        <w:w w:val="105"/>
                        <w:sz w:val="14"/>
                      </w:rPr>
                      <w:t>A_03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0192" behindDoc="1" locked="0" layoutInCell="1" allowOverlap="1" wp14:anchorId="3BB4BA24" wp14:editId="1F55BABE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526775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B4BA24" id="Textbox 374" o:spid="_x0000_s1031" type="#_x0000_t202" style="position:absolute;margin-left:269.05pt;margin-top:808.25pt;width:43.5pt;height:11.8pt;z-index:-25159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8Fv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P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FsvBb6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70526775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69ED9" w14:textId="77777777" w:rsidR="00150F16" w:rsidRDefault="00150F16">
      <w:r>
        <w:separator/>
      </w:r>
    </w:p>
  </w:footnote>
  <w:footnote w:type="continuationSeparator" w:id="0">
    <w:p w14:paraId="6DBDB133" w14:textId="77777777" w:rsidR="00150F16" w:rsidRDefault="00150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EC019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414BA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5B9D6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150F16"/>
    <w:rsid w:val="00274B73"/>
    <w:rsid w:val="00555449"/>
    <w:rsid w:val="00656744"/>
    <w:rsid w:val="0072144A"/>
    <w:rsid w:val="008462F1"/>
    <w:rsid w:val="0086018A"/>
    <w:rsid w:val="009735E9"/>
    <w:rsid w:val="00D1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9B69DF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724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